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677E" w14:textId="77777777" w:rsidR="00A21C99" w:rsidRPr="00826B77" w:rsidRDefault="00A21C99" w:rsidP="00A21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B77">
        <w:rPr>
          <w:rFonts w:ascii="Times New Roman" w:hAnsi="Times New Roman" w:cs="Times New Roman"/>
          <w:b/>
          <w:sz w:val="24"/>
          <w:szCs w:val="24"/>
        </w:rPr>
        <w:t>ÖZET BAŞLIĞI</w:t>
      </w:r>
    </w:p>
    <w:p w14:paraId="58CB1048" w14:textId="77777777" w:rsidR="00A21C99" w:rsidRDefault="00A21C99" w:rsidP="00A21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B77">
        <w:rPr>
          <w:rFonts w:ascii="Times New Roman" w:hAnsi="Times New Roman" w:cs="Times New Roman"/>
          <w:b/>
          <w:sz w:val="24"/>
          <w:szCs w:val="24"/>
        </w:rPr>
        <w:t>(TIMES NEW ROMAN,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26B77">
        <w:rPr>
          <w:rFonts w:ascii="Times New Roman" w:hAnsi="Times New Roman" w:cs="Times New Roman"/>
          <w:b/>
          <w:sz w:val="24"/>
          <w:szCs w:val="24"/>
        </w:rPr>
        <w:t xml:space="preserve"> PUNTO, KOYU, BÜYÜK HARFLERLE, ORTALANMIŞ)</w:t>
      </w:r>
    </w:p>
    <w:p w14:paraId="013C8D40" w14:textId="77777777" w:rsidR="00A21C99" w:rsidRPr="00826B77" w:rsidRDefault="00A21C99" w:rsidP="00A21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0383BB" w14:textId="77777777" w:rsidR="00A21C99" w:rsidRDefault="00A21C99" w:rsidP="00A21C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r w:rsidRPr="007B0BF8">
        <w:rPr>
          <w:rFonts w:ascii="Times New Roman" w:hAnsi="Times New Roman" w:cs="Times New Roman"/>
          <w:b/>
          <w:bCs/>
          <w:sz w:val="20"/>
          <w:szCs w:val="20"/>
        </w:rPr>
        <w:t>Adı Soyadı</w:t>
      </w:r>
      <w:r w:rsidRPr="007B0BF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7B0BF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bCs/>
          <w:sz w:val="20"/>
          <w:szCs w:val="20"/>
        </w:rPr>
        <w:t>Adı</w:t>
      </w:r>
      <w:r w:rsidRPr="007B0BF8">
        <w:rPr>
          <w:rFonts w:ascii="Times New Roman" w:hAnsi="Times New Roman" w:cs="Times New Roman"/>
          <w:b/>
          <w:bCs/>
          <w:sz w:val="20"/>
          <w:szCs w:val="20"/>
        </w:rPr>
        <w:t xml:space="preserve"> Soyadı</w:t>
      </w:r>
      <w:r w:rsidRPr="007B0BF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</w:t>
      </w:r>
    </w:p>
    <w:p w14:paraId="20E1483F" w14:textId="77777777" w:rsidR="00A21C99" w:rsidRPr="007B0BF8" w:rsidRDefault="00A21C99" w:rsidP="00A21C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9D5769" w14:textId="77777777" w:rsidR="00A21C99" w:rsidRPr="007B0BF8" w:rsidRDefault="00A21C99" w:rsidP="00A21C9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B0BF8">
        <w:rPr>
          <w:rFonts w:ascii="Times New Roman" w:hAnsi="Times New Roman" w:cs="Times New Roman"/>
          <w:i/>
          <w:sz w:val="20"/>
          <w:vertAlign w:val="superscript"/>
        </w:rPr>
        <w:t>*1</w:t>
      </w:r>
      <w:r w:rsidRPr="007B0BF8">
        <w:rPr>
          <w:rFonts w:ascii="Times New Roman" w:hAnsi="Times New Roman" w:cs="Times New Roman"/>
          <w:i/>
          <w:sz w:val="20"/>
        </w:rPr>
        <w:t>Üniversite</w:t>
      </w:r>
      <w:r w:rsidRPr="007B0BF8">
        <w:rPr>
          <w:rFonts w:ascii="Times New Roman" w:hAnsi="Times New Roman" w:cs="Times New Roman"/>
          <w:i/>
          <w:sz w:val="20"/>
          <w:szCs w:val="20"/>
        </w:rPr>
        <w:t>, Fakülte,</w:t>
      </w:r>
      <w:r>
        <w:rPr>
          <w:rFonts w:ascii="Times New Roman" w:hAnsi="Times New Roman" w:cs="Times New Roman"/>
          <w:i/>
          <w:sz w:val="20"/>
          <w:szCs w:val="20"/>
        </w:rPr>
        <w:t xml:space="preserve"> Bölüm, Şehir, Ülke</w:t>
      </w:r>
      <w:r w:rsidRPr="007B0BF8">
        <w:rPr>
          <w:rFonts w:ascii="Times New Roman" w:hAnsi="Times New Roman" w:cs="Times New Roman"/>
          <w:i/>
          <w:sz w:val="20"/>
          <w:szCs w:val="20"/>
        </w:rPr>
        <w:t>- ORCID ID</w:t>
      </w:r>
    </w:p>
    <w:p w14:paraId="182F5A62" w14:textId="77777777" w:rsidR="00A21C99" w:rsidRDefault="00A21C99" w:rsidP="00A21C9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B0BF8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i/>
          <w:sz w:val="20"/>
          <w:szCs w:val="20"/>
        </w:rPr>
        <w:t>Üniversite</w:t>
      </w:r>
      <w:r w:rsidRPr="007B0BF8">
        <w:rPr>
          <w:rFonts w:ascii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sz w:val="20"/>
          <w:szCs w:val="20"/>
        </w:rPr>
        <w:t>Fakülte, Bölüm, Şehir, Ülke</w:t>
      </w:r>
      <w:r w:rsidRPr="007B0BF8">
        <w:rPr>
          <w:rFonts w:ascii="Times New Roman" w:hAnsi="Times New Roman" w:cs="Times New Roman"/>
          <w:i/>
          <w:sz w:val="20"/>
          <w:szCs w:val="20"/>
        </w:rPr>
        <w:t xml:space="preserve"> - ORCID ID</w:t>
      </w:r>
    </w:p>
    <w:p w14:paraId="6BAB2DCD" w14:textId="77777777" w:rsidR="00A21C99" w:rsidRPr="007B0BF8" w:rsidRDefault="00A21C99" w:rsidP="00A21C9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1090743" w14:textId="77777777" w:rsidR="00A21C99" w:rsidRPr="00376EA7" w:rsidRDefault="00A21C99" w:rsidP="00A21C99">
      <w:pPr>
        <w:pStyle w:val="Govde"/>
        <w:spacing w:after="0"/>
        <w:jc w:val="center"/>
        <w:rPr>
          <w:sz w:val="20"/>
        </w:rPr>
      </w:pPr>
      <w:r>
        <w:rPr>
          <w:sz w:val="20"/>
        </w:rPr>
        <w:t>*</w:t>
      </w:r>
      <w:r w:rsidRPr="002661D1">
        <w:rPr>
          <w:sz w:val="20"/>
        </w:rPr>
        <w:t>Sorumlu yazar e-mail:</w:t>
      </w:r>
    </w:p>
    <w:p w14:paraId="72685D7E" w14:textId="77777777" w:rsidR="00A21C99" w:rsidRDefault="00A21C99" w:rsidP="00A21C99">
      <w:pPr>
        <w:rPr>
          <w:rFonts w:ascii="Times New Roman" w:hAnsi="Times New Roman" w:cs="Times New Roman"/>
          <w:b/>
          <w:sz w:val="24"/>
          <w:szCs w:val="24"/>
        </w:rPr>
      </w:pPr>
    </w:p>
    <w:p w14:paraId="28D7A7E8" w14:textId="77777777" w:rsidR="00A21C99" w:rsidRPr="00206968" w:rsidRDefault="00A21C99" w:rsidP="00A21C99">
      <w:pPr>
        <w:rPr>
          <w:rFonts w:ascii="Times New Roman" w:hAnsi="Times New Roman" w:cs="Times New Roman"/>
          <w:b/>
          <w:sz w:val="24"/>
          <w:szCs w:val="24"/>
        </w:rPr>
      </w:pPr>
      <w:r w:rsidRPr="00206968">
        <w:rPr>
          <w:rFonts w:ascii="Times New Roman" w:hAnsi="Times New Roman" w:cs="Times New Roman"/>
          <w:b/>
          <w:sz w:val="24"/>
          <w:szCs w:val="24"/>
        </w:rPr>
        <w:t>ÖZET</w:t>
      </w:r>
    </w:p>
    <w:p w14:paraId="74512FF1" w14:textId="79BC2776" w:rsidR="00A21C99" w:rsidRDefault="00A21C99" w:rsidP="00A21C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77">
        <w:rPr>
          <w:rFonts w:ascii="Times New Roman" w:hAnsi="Times New Roman" w:cs="Times New Roman"/>
          <w:sz w:val="24"/>
          <w:szCs w:val="24"/>
        </w:rPr>
        <w:t>Bildiri özeti metni, çalışmanın amacı ve kapsamı, materyal ve yöntemini ve çalışmanın ana sonuçlarını içerecek şekilde en fazla 300 kelimeden oluşmalıdır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6B77">
        <w:rPr>
          <w:rFonts w:ascii="Times New Roman" w:hAnsi="Times New Roman" w:cs="Times New Roman"/>
          <w:sz w:val="24"/>
          <w:szCs w:val="24"/>
        </w:rPr>
        <w:t xml:space="preserve"> Metin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26B77">
        <w:rPr>
          <w:rFonts w:ascii="Times New Roman" w:hAnsi="Times New Roman" w:cs="Times New Roman"/>
          <w:sz w:val="24"/>
          <w:szCs w:val="24"/>
        </w:rPr>
        <w:t>iki yana yaslı, Times New Roman, 12 punto olmalıdır</w:t>
      </w:r>
      <w:r w:rsidRPr="00ED6772">
        <w:rPr>
          <w:rFonts w:ascii="Times New Roman" w:hAnsi="Times New Roman" w:cs="Times New Roman"/>
          <w:sz w:val="24"/>
          <w:szCs w:val="24"/>
        </w:rPr>
        <w:t>.</w:t>
      </w:r>
      <w:r w:rsidRPr="00826B77">
        <w:t xml:space="preserve"> </w:t>
      </w:r>
      <w:r>
        <w:rPr>
          <w:rFonts w:ascii="Times New Roman" w:hAnsi="Times New Roman" w:cs="Times New Roman"/>
          <w:sz w:val="24"/>
          <w:szCs w:val="24"/>
        </w:rPr>
        <w:t>Sayfa kenar boşlukları; ü</w:t>
      </w:r>
      <w:r w:rsidRPr="00826B77">
        <w:rPr>
          <w:rFonts w:ascii="Times New Roman" w:hAnsi="Times New Roman" w:cs="Times New Roman"/>
          <w:sz w:val="24"/>
          <w:szCs w:val="24"/>
        </w:rPr>
        <w:t xml:space="preserve">st, alt, sol ve sağ kenar boşlukları </w:t>
      </w:r>
      <w:r>
        <w:rPr>
          <w:rFonts w:ascii="Times New Roman" w:hAnsi="Times New Roman" w:cs="Times New Roman"/>
          <w:sz w:val="24"/>
          <w:szCs w:val="24"/>
        </w:rPr>
        <w:t>için 3cm olarak ayarlanmalıdır ve paragraf aralığı eklenmelidir. Metin paragrafında girinti yapılmamalıdır. Özet metnine h</w:t>
      </w:r>
      <w:r w:rsidRPr="006621D8">
        <w:rPr>
          <w:rFonts w:ascii="Times New Roman" w:hAnsi="Times New Roman" w:cs="Times New Roman"/>
          <w:sz w:val="24"/>
          <w:szCs w:val="24"/>
        </w:rPr>
        <w:t>erhang</w:t>
      </w:r>
      <w:r>
        <w:rPr>
          <w:rFonts w:ascii="Times New Roman" w:hAnsi="Times New Roman" w:cs="Times New Roman"/>
          <w:sz w:val="24"/>
          <w:szCs w:val="24"/>
        </w:rPr>
        <w:t>i bir şekil ve grafik eklenmemelidir. Dosya adı Yazar Adı_</w:t>
      </w:r>
      <w:r w:rsidRPr="006621D8">
        <w:rPr>
          <w:rFonts w:ascii="Times New Roman" w:hAnsi="Times New Roman" w:cs="Times New Roman"/>
          <w:sz w:val="24"/>
          <w:szCs w:val="24"/>
        </w:rPr>
        <w:t>Soyadı şeklinde yazılmalıdır.</w:t>
      </w:r>
      <w:r>
        <w:rPr>
          <w:rFonts w:ascii="Times New Roman" w:hAnsi="Times New Roman" w:cs="Times New Roman"/>
          <w:sz w:val="24"/>
          <w:szCs w:val="24"/>
        </w:rPr>
        <w:t xml:space="preserve"> Özet metin, konferans web sayfasında yer alan çevrimiçi gönderim sistemi ile gönderilmelidir.</w:t>
      </w:r>
    </w:p>
    <w:p w14:paraId="69A92763" w14:textId="77777777" w:rsidR="00A21C99" w:rsidRDefault="00A21C99" w:rsidP="00A21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1D8">
        <w:rPr>
          <w:rFonts w:ascii="Times New Roman" w:hAnsi="Times New Roman" w:cs="Times New Roman"/>
          <w:b/>
          <w:sz w:val="24"/>
          <w:szCs w:val="24"/>
        </w:rPr>
        <w:t>Anahtar Kelimeler:</w:t>
      </w:r>
      <w:r>
        <w:rPr>
          <w:rFonts w:ascii="Cambria" w:hAnsi="Cambria" w:cs="Times New Roman"/>
          <w:b/>
        </w:rPr>
        <w:t xml:space="preserve"> </w:t>
      </w:r>
      <w:r w:rsidRPr="006621D8">
        <w:rPr>
          <w:rFonts w:ascii="Times New Roman" w:hAnsi="Times New Roman" w:cs="Times New Roman"/>
          <w:sz w:val="24"/>
          <w:szCs w:val="24"/>
        </w:rPr>
        <w:t>En az 3, en fazla 5 anahtar kelime</w:t>
      </w:r>
    </w:p>
    <w:p w14:paraId="1958DE1A" w14:textId="77777777" w:rsidR="000336E2" w:rsidRDefault="000336E2"/>
    <w:sectPr w:rsidR="000336E2" w:rsidSect="006434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39C6F" w14:textId="77777777" w:rsidR="008744E5" w:rsidRDefault="008744E5" w:rsidP="00413A29">
      <w:pPr>
        <w:spacing w:after="0" w:line="240" w:lineRule="auto"/>
      </w:pPr>
      <w:r>
        <w:separator/>
      </w:r>
    </w:p>
  </w:endnote>
  <w:endnote w:type="continuationSeparator" w:id="0">
    <w:p w14:paraId="2BE0A2DD" w14:textId="77777777" w:rsidR="008744E5" w:rsidRDefault="008744E5" w:rsidP="0041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2BDC" w14:textId="77777777" w:rsidR="00F83734" w:rsidRDefault="00F837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2C9A" w14:textId="77777777" w:rsidR="00F83734" w:rsidRDefault="00F8373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5551" w14:textId="77777777" w:rsidR="00F83734" w:rsidRDefault="00F837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2A5C" w14:textId="77777777" w:rsidR="008744E5" w:rsidRDefault="008744E5" w:rsidP="00413A29">
      <w:pPr>
        <w:spacing w:after="0" w:line="240" w:lineRule="auto"/>
      </w:pPr>
      <w:r>
        <w:separator/>
      </w:r>
    </w:p>
  </w:footnote>
  <w:footnote w:type="continuationSeparator" w:id="0">
    <w:p w14:paraId="281BAC92" w14:textId="77777777" w:rsidR="008744E5" w:rsidRDefault="008744E5" w:rsidP="00413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38C2" w14:textId="77777777" w:rsidR="00F83734" w:rsidRDefault="00F837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alias w:val="Başlık"/>
      <w:id w:val="77547040"/>
      <w:placeholder>
        <w:docPart w:val="779D2827120A4F95BD97B91AE1F1A55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E0ACD7B" w14:textId="77777777" w:rsidR="00413A29" w:rsidRPr="001E5428" w:rsidRDefault="002732E4">
        <w:pPr>
          <w:pStyle w:val="stBilgi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4. Uluslararası/16.</w:t>
        </w:r>
        <w:r w:rsidR="00413A29" w:rsidRPr="001E5428">
          <w:rPr>
            <w:rFonts w:ascii="Times New Roman" w:hAnsi="Times New Roman" w:cs="Times New Roman"/>
          </w:rPr>
          <w:t>U</w:t>
        </w:r>
        <w:r>
          <w:rPr>
            <w:rFonts w:ascii="Times New Roman" w:hAnsi="Times New Roman" w:cs="Times New Roman"/>
          </w:rPr>
          <w:t>lusal Çevre Mühendisliği Kongresi</w:t>
        </w:r>
        <w:r w:rsidR="00413A29" w:rsidRPr="001E5428">
          <w:rPr>
            <w:rFonts w:ascii="Times New Roman" w:hAnsi="Times New Roman" w:cs="Times New Roman"/>
          </w:rPr>
          <w:t>-S</w:t>
        </w:r>
        <w:r>
          <w:rPr>
            <w:rFonts w:ascii="Times New Roman" w:hAnsi="Times New Roman" w:cs="Times New Roman"/>
          </w:rPr>
          <w:t>amsun/Türkiye</w:t>
        </w:r>
      </w:p>
    </w:sdtContent>
  </w:sdt>
  <w:p w14:paraId="1F79AD12" w14:textId="77777777" w:rsidR="00413A29" w:rsidRPr="001E5428" w:rsidRDefault="00F83734">
    <w:pPr>
      <w:pStyle w:val="stBilgi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15-17 Ekim 2025</w:t>
    </w:r>
  </w:p>
  <w:p w14:paraId="19F146A9" w14:textId="77777777" w:rsidR="00413A29" w:rsidRDefault="00413A2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DFF64" w14:textId="77777777" w:rsidR="00F83734" w:rsidRDefault="00F837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C99"/>
    <w:rsid w:val="000336E2"/>
    <w:rsid w:val="000E4888"/>
    <w:rsid w:val="00163B85"/>
    <w:rsid w:val="0018020D"/>
    <w:rsid w:val="001E5428"/>
    <w:rsid w:val="002732E4"/>
    <w:rsid w:val="00354056"/>
    <w:rsid w:val="00413A29"/>
    <w:rsid w:val="00420891"/>
    <w:rsid w:val="005B018E"/>
    <w:rsid w:val="0064343E"/>
    <w:rsid w:val="00666864"/>
    <w:rsid w:val="006B17A5"/>
    <w:rsid w:val="006D1689"/>
    <w:rsid w:val="008744E5"/>
    <w:rsid w:val="00933FDB"/>
    <w:rsid w:val="009B7A81"/>
    <w:rsid w:val="00A21C99"/>
    <w:rsid w:val="00A51823"/>
    <w:rsid w:val="00BF378B"/>
    <w:rsid w:val="00C32CDD"/>
    <w:rsid w:val="00DF0054"/>
    <w:rsid w:val="00E9389A"/>
    <w:rsid w:val="00EA5088"/>
    <w:rsid w:val="00EA6248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08DD"/>
  <w15:docId w15:val="{8E1ABDBE-8716-A445-9CE1-BC84FFB7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4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ovde">
    <w:name w:val="Govde"/>
    <w:basedOn w:val="Normal"/>
    <w:link w:val="GovdeChar"/>
    <w:qFormat/>
    <w:rsid w:val="00A21C99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GovdeChar">
    <w:name w:val="Govde Char"/>
    <w:basedOn w:val="VarsaylanParagrafYazTipi"/>
    <w:link w:val="Govde"/>
    <w:rsid w:val="00A21C99"/>
    <w:rPr>
      <w:rFonts w:ascii="Times New Roman" w:eastAsia="Times New Roman" w:hAnsi="Times New Roman" w:cs="Times New Roman"/>
      <w:szCs w:val="20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13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3A29"/>
  </w:style>
  <w:style w:type="paragraph" w:styleId="AltBilgi">
    <w:name w:val="footer"/>
    <w:basedOn w:val="Normal"/>
    <w:link w:val="AltBilgiChar"/>
    <w:uiPriority w:val="99"/>
    <w:unhideWhenUsed/>
    <w:rsid w:val="00413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3A29"/>
  </w:style>
  <w:style w:type="paragraph" w:styleId="BalonMetni">
    <w:name w:val="Balloon Text"/>
    <w:basedOn w:val="Normal"/>
    <w:link w:val="BalonMetniChar"/>
    <w:uiPriority w:val="99"/>
    <w:semiHidden/>
    <w:unhideWhenUsed/>
    <w:rsid w:val="00413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3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9D2827120A4F95BD97B91AE1F1A5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27AA7E-09CD-458D-8311-F0131B7D3EBD}"/>
      </w:docPartPr>
      <w:docPartBody>
        <w:p w:rsidR="0037428E" w:rsidRDefault="00CF1D6B" w:rsidP="00CF1D6B">
          <w:pPr>
            <w:pStyle w:val="779D2827120A4F95BD97B91AE1F1A551"/>
          </w:pPr>
          <w: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D6B"/>
    <w:rsid w:val="00354056"/>
    <w:rsid w:val="0037428E"/>
    <w:rsid w:val="003A1AC7"/>
    <w:rsid w:val="00496390"/>
    <w:rsid w:val="006066A6"/>
    <w:rsid w:val="00647599"/>
    <w:rsid w:val="00825454"/>
    <w:rsid w:val="00880742"/>
    <w:rsid w:val="008B6A7A"/>
    <w:rsid w:val="00BE6233"/>
    <w:rsid w:val="00CF1D6B"/>
    <w:rsid w:val="00DF0054"/>
    <w:rsid w:val="00F4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2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79D2827120A4F95BD97B91AE1F1A551">
    <w:name w:val="779D2827120A4F95BD97B91AE1F1A551"/>
    <w:rsid w:val="00CF1D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2025-10-17T00:00:00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Uluslararası/16.Ulusal Çevre Mühendisliği Kongresi-Samsun/Türkiye</dc:title>
  <dc:subject/>
  <dc:creator>Hülya</dc:creator>
  <cp:keywords/>
  <dc:description/>
  <cp:lastModifiedBy>kübra küçük</cp:lastModifiedBy>
  <cp:revision>12</cp:revision>
  <dcterms:created xsi:type="dcterms:W3CDTF">2022-03-27T11:57:00Z</dcterms:created>
  <dcterms:modified xsi:type="dcterms:W3CDTF">2025-09-22T10:18:00Z</dcterms:modified>
</cp:coreProperties>
</file>